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FC87D" w14:textId="728764CB" w:rsidR="00EA125A" w:rsidRPr="00EA125A" w:rsidRDefault="00EA125A" w:rsidP="00F262D2">
      <w:pPr>
        <w:spacing w:after="0" w:line="240" w:lineRule="auto"/>
        <w:jc w:val="center"/>
        <w:rPr>
          <w:b/>
          <w:bCs/>
        </w:rPr>
      </w:pPr>
      <w:r w:rsidRPr="00EA125A">
        <w:rPr>
          <w:b/>
          <w:bCs/>
        </w:rPr>
        <w:t>Job Description</w:t>
      </w:r>
    </w:p>
    <w:p w14:paraId="41926DB7" w14:textId="75F4B5BB" w:rsidR="00EA125A" w:rsidRPr="00EA125A" w:rsidRDefault="00EA125A" w:rsidP="00F262D2">
      <w:pPr>
        <w:spacing w:after="0" w:line="240" w:lineRule="auto"/>
        <w:jc w:val="center"/>
        <w:rPr>
          <w:b/>
          <w:bCs/>
        </w:rPr>
      </w:pPr>
      <w:r w:rsidRPr="00EA125A">
        <w:rPr>
          <w:b/>
          <w:bCs/>
        </w:rPr>
        <w:t xml:space="preserve">Project Support Officer </w:t>
      </w:r>
    </w:p>
    <w:p w14:paraId="35386C03" w14:textId="48D88C06" w:rsidR="00EA125A" w:rsidRPr="00EA125A" w:rsidRDefault="00EA125A" w:rsidP="00F262D2">
      <w:pPr>
        <w:spacing w:after="0" w:line="240" w:lineRule="auto"/>
        <w:jc w:val="center"/>
        <w:rPr>
          <w:b/>
          <w:bCs/>
        </w:rPr>
      </w:pPr>
      <w:r w:rsidRPr="00EA125A">
        <w:rPr>
          <w:b/>
          <w:bCs/>
        </w:rPr>
        <w:t>(River Devon and Revive the Allan Project)</w:t>
      </w:r>
    </w:p>
    <w:p w14:paraId="4F32A280" w14:textId="509480FC" w:rsidR="00EA125A" w:rsidRDefault="00EA125A" w:rsidP="00F262D2">
      <w:pPr>
        <w:spacing w:after="0" w:line="240" w:lineRule="auto"/>
        <w:jc w:val="center"/>
      </w:pPr>
    </w:p>
    <w:p w14:paraId="194B1EB2" w14:textId="402EC274" w:rsidR="00175B3D" w:rsidRDefault="00175B3D" w:rsidP="00F262D2">
      <w:pPr>
        <w:spacing w:after="0" w:line="240" w:lineRule="auto"/>
      </w:pPr>
      <w:r w:rsidRPr="00EA125A">
        <w:rPr>
          <w:b/>
          <w:bCs/>
        </w:rPr>
        <w:t>Reports to</w:t>
      </w:r>
      <w:r>
        <w:t xml:space="preserve"> </w:t>
      </w:r>
      <w:r w:rsidR="00EA125A">
        <w:tab/>
        <w:t xml:space="preserve">Trust Director and </w:t>
      </w:r>
      <w:r w:rsidR="00995AC2">
        <w:t>Revive the Allan Project</w:t>
      </w:r>
      <w:r w:rsidR="00EA125A">
        <w:t xml:space="preserve"> Officer</w:t>
      </w:r>
    </w:p>
    <w:p w14:paraId="71E54A55" w14:textId="1B1989D7" w:rsidR="00175B3D" w:rsidRPr="00E9190F" w:rsidRDefault="00175B3D" w:rsidP="00F262D2">
      <w:pPr>
        <w:spacing w:after="0" w:line="240" w:lineRule="auto"/>
        <w:rPr>
          <w:lang w:val="fr-FR"/>
        </w:rPr>
      </w:pPr>
      <w:r w:rsidRPr="00E9190F">
        <w:rPr>
          <w:b/>
          <w:bCs/>
          <w:lang w:val="fr-FR"/>
        </w:rPr>
        <w:t>Salary</w:t>
      </w:r>
      <w:r w:rsidRPr="00E9190F">
        <w:rPr>
          <w:lang w:val="fr-FR"/>
        </w:rPr>
        <w:t xml:space="preserve"> </w:t>
      </w:r>
      <w:r w:rsidR="00EA125A" w:rsidRPr="00E9190F">
        <w:rPr>
          <w:lang w:val="fr-FR"/>
        </w:rPr>
        <w:tab/>
      </w:r>
      <w:r w:rsidR="00EA125A" w:rsidRPr="00E9190F">
        <w:rPr>
          <w:lang w:val="fr-FR"/>
        </w:rPr>
        <w:tab/>
      </w:r>
      <w:r w:rsidRPr="00E9190F">
        <w:rPr>
          <w:lang w:val="fr-FR"/>
        </w:rPr>
        <w:t xml:space="preserve">£17,290 per </w:t>
      </w:r>
      <w:proofErr w:type="spellStart"/>
      <w:r w:rsidRPr="00E9190F">
        <w:rPr>
          <w:lang w:val="fr-FR"/>
        </w:rPr>
        <w:t>annum</w:t>
      </w:r>
      <w:proofErr w:type="spellEnd"/>
      <w:r w:rsidR="00E9190F" w:rsidRPr="00E9190F">
        <w:rPr>
          <w:lang w:val="fr-FR"/>
        </w:rPr>
        <w:t xml:space="preserve"> plus pension </w:t>
      </w:r>
      <w:r w:rsidR="005659EE" w:rsidRPr="00E9190F">
        <w:rPr>
          <w:lang w:val="fr-FR"/>
        </w:rPr>
        <w:t>cont</w:t>
      </w:r>
      <w:r w:rsidR="005659EE">
        <w:rPr>
          <w:lang w:val="fr-FR"/>
        </w:rPr>
        <w:t>ribution</w:t>
      </w:r>
    </w:p>
    <w:p w14:paraId="04619D83" w14:textId="3F3F73BE" w:rsidR="00175B3D" w:rsidRDefault="00175B3D" w:rsidP="00F262D2">
      <w:pPr>
        <w:spacing w:after="0" w:line="240" w:lineRule="auto"/>
      </w:pPr>
      <w:r w:rsidRPr="00EA125A">
        <w:rPr>
          <w:b/>
          <w:bCs/>
        </w:rPr>
        <w:t>Hours</w:t>
      </w:r>
      <w:r>
        <w:t xml:space="preserve"> </w:t>
      </w:r>
      <w:r w:rsidR="00EA125A">
        <w:tab/>
      </w:r>
      <w:r w:rsidR="00EA125A">
        <w:tab/>
      </w:r>
      <w:r>
        <w:t>35 per week (part time or flexible working available)</w:t>
      </w:r>
    </w:p>
    <w:p w14:paraId="66D70566" w14:textId="1CD61D41" w:rsidR="00175B3D" w:rsidRDefault="00175B3D" w:rsidP="00F262D2">
      <w:pPr>
        <w:pStyle w:val="NoSpacing"/>
        <w:ind w:left="1440" w:hanging="1440"/>
      </w:pPr>
      <w:r w:rsidRPr="00EA125A">
        <w:rPr>
          <w:b/>
          <w:bCs/>
        </w:rPr>
        <w:t>Contract</w:t>
      </w:r>
      <w:r w:rsidR="00EA125A">
        <w:rPr>
          <w:b/>
          <w:bCs/>
        </w:rPr>
        <w:t>:</w:t>
      </w:r>
      <w:r>
        <w:t xml:space="preserve"> </w:t>
      </w:r>
      <w:r w:rsidR="00EA125A">
        <w:tab/>
      </w:r>
      <w:r>
        <w:t xml:space="preserve">Until 31st March 2022, extension of contract subject to the confirmation of additional </w:t>
      </w:r>
      <w:r w:rsidR="00EA125A">
        <w:t>f</w:t>
      </w:r>
      <w:r>
        <w:t>unding</w:t>
      </w:r>
    </w:p>
    <w:p w14:paraId="5D2D1549" w14:textId="77777777" w:rsidR="00EC43F5" w:rsidRDefault="00EC43F5" w:rsidP="00F262D2">
      <w:pPr>
        <w:pStyle w:val="NoSpacing"/>
        <w:ind w:left="1440" w:hanging="1440"/>
      </w:pPr>
    </w:p>
    <w:p w14:paraId="44BB23F8" w14:textId="71667C05" w:rsidR="00EC43F5" w:rsidRDefault="00EC43F5" w:rsidP="00EC43F5">
      <w:pPr>
        <w:pStyle w:val="NoSpacing"/>
      </w:pPr>
      <w:r w:rsidRPr="00EC43F5">
        <w:rPr>
          <w:b/>
          <w:bCs/>
        </w:rPr>
        <w:t>Application procedure</w:t>
      </w:r>
      <w:r>
        <w:tab/>
        <w:t xml:space="preserve"> CV plus covering letter</w:t>
      </w:r>
      <w:r w:rsidR="003F369E">
        <w:t xml:space="preserve"> to </w:t>
      </w:r>
      <w:hyperlink r:id="rId11" w:history="1">
        <w:r w:rsidR="003F369E" w:rsidRPr="00DA5907">
          <w:rPr>
            <w:rStyle w:val="Hyperlink"/>
          </w:rPr>
          <w:t>recruit@forthriverstrust.org</w:t>
        </w:r>
      </w:hyperlink>
      <w:r w:rsidR="003F369E">
        <w:t xml:space="preserve"> </w:t>
      </w:r>
    </w:p>
    <w:p w14:paraId="24A0EB97" w14:textId="18C99C90" w:rsidR="00EA125A" w:rsidRPr="00EC43F5" w:rsidRDefault="00175B3D" w:rsidP="00EC43F5">
      <w:pPr>
        <w:pStyle w:val="NoSpacing"/>
        <w:rPr>
          <w:b/>
          <w:bCs/>
        </w:rPr>
      </w:pPr>
      <w:r w:rsidRPr="00EA125A">
        <w:rPr>
          <w:b/>
          <w:bCs/>
        </w:rPr>
        <w:t>Application Deadline</w:t>
      </w:r>
      <w:r w:rsidR="00EA125A">
        <w:tab/>
        <w:t>Monday 14th March 2021, Midnight</w:t>
      </w:r>
    </w:p>
    <w:p w14:paraId="7D7708B8" w14:textId="0C48EACB" w:rsidR="00175B3D" w:rsidRPr="001A7126" w:rsidRDefault="00175B3D" w:rsidP="001A7126">
      <w:pPr>
        <w:pStyle w:val="NoSpacing"/>
        <w:rPr>
          <w:b/>
          <w:bCs/>
        </w:rPr>
      </w:pPr>
      <w:r w:rsidRPr="00EA125A">
        <w:rPr>
          <w:b/>
          <w:bCs/>
        </w:rPr>
        <w:t xml:space="preserve">Interview Dates </w:t>
      </w:r>
      <w:r w:rsidR="00EA125A">
        <w:tab/>
      </w:r>
      <w:r>
        <w:t>Interviews will be held on-line via video call, dates are still to be confirmed but will</w:t>
      </w:r>
      <w:r w:rsidR="003F72A3">
        <w:t xml:space="preserve"> </w:t>
      </w:r>
      <w:r>
        <w:t xml:space="preserve">likely take place week commencing </w:t>
      </w:r>
      <w:r w:rsidR="00EA125A">
        <w:t>22nd</w:t>
      </w:r>
      <w:r>
        <w:t xml:space="preserve"> March.</w:t>
      </w:r>
    </w:p>
    <w:p w14:paraId="388F8FCC" w14:textId="77777777" w:rsidR="003F72A3" w:rsidRDefault="003F72A3" w:rsidP="00F262D2">
      <w:pPr>
        <w:pStyle w:val="NoSpacing"/>
        <w:ind w:left="1440" w:hanging="1440"/>
      </w:pPr>
    </w:p>
    <w:p w14:paraId="5A967F8A" w14:textId="6FDC6C0E" w:rsidR="00175B3D" w:rsidRDefault="00175B3D" w:rsidP="00F262D2">
      <w:pPr>
        <w:pStyle w:val="NoSpacing"/>
      </w:pPr>
      <w:r w:rsidRPr="00EA125A">
        <w:rPr>
          <w:b/>
          <w:bCs/>
        </w:rPr>
        <w:t>Location</w:t>
      </w:r>
      <w:r>
        <w:t xml:space="preserve"> </w:t>
      </w:r>
      <w:r w:rsidR="00EA125A">
        <w:tab/>
      </w:r>
      <w:r>
        <w:t xml:space="preserve">Anticipated that the early part of this year will be home working, as restrictions ease </w:t>
      </w:r>
    </w:p>
    <w:p w14:paraId="5AA7C558" w14:textId="798C3549" w:rsidR="00175B3D" w:rsidRDefault="00175B3D" w:rsidP="00F262D2">
      <w:pPr>
        <w:pStyle w:val="NoSpacing"/>
        <w:ind w:left="1440"/>
      </w:pPr>
      <w:r>
        <w:t xml:space="preserve">it will be a blended model of home working, office-based work and </w:t>
      </w:r>
      <w:r w:rsidR="00EC4DA8">
        <w:t>field work with a particular emphasis on working outdoors</w:t>
      </w:r>
      <w:r>
        <w:t xml:space="preserve">. </w:t>
      </w:r>
    </w:p>
    <w:p w14:paraId="12E52CB4" w14:textId="77777777" w:rsidR="00EC4DA8" w:rsidRDefault="00EC4DA8" w:rsidP="00F262D2">
      <w:pPr>
        <w:pStyle w:val="NoSpacing"/>
        <w:ind w:left="1440"/>
      </w:pPr>
    </w:p>
    <w:p w14:paraId="5A38400A" w14:textId="26D898AF" w:rsidR="00EC4DA8" w:rsidRDefault="00175B3D" w:rsidP="00F262D2">
      <w:pPr>
        <w:pStyle w:val="NoSpacing"/>
        <w:ind w:left="1440"/>
      </w:pPr>
      <w:r>
        <w:t xml:space="preserve">Locations for </w:t>
      </w:r>
      <w:r w:rsidR="00EC4DA8">
        <w:t xml:space="preserve">this role vary </w:t>
      </w:r>
      <w:r>
        <w:t>will include communities across Clackmannanshire</w:t>
      </w:r>
      <w:r w:rsidR="00EC4DA8">
        <w:t>. It will also include work around the Forth Catchment such as Lothian, Stirlingshire</w:t>
      </w:r>
      <w:r>
        <w:t xml:space="preserve"> </w:t>
      </w:r>
      <w:r w:rsidR="00EC4DA8">
        <w:t>and South Perthshire.</w:t>
      </w:r>
    </w:p>
    <w:p w14:paraId="30A76998" w14:textId="77777777" w:rsidR="00EC4DA8" w:rsidRDefault="00EC4DA8" w:rsidP="00F262D2">
      <w:pPr>
        <w:pStyle w:val="NoSpacing"/>
        <w:ind w:left="1440"/>
      </w:pPr>
    </w:p>
    <w:p w14:paraId="4E492796" w14:textId="4960BE5A" w:rsidR="00CD4B15" w:rsidRDefault="00175B3D" w:rsidP="00B1219A">
      <w:pPr>
        <w:pStyle w:val="NoSpacing"/>
        <w:ind w:left="1440"/>
      </w:pPr>
      <w:r>
        <w:t xml:space="preserve">Our main office </w:t>
      </w:r>
      <w:r w:rsidR="00EC4DA8">
        <w:t xml:space="preserve">is </w:t>
      </w:r>
      <w:r w:rsidR="003F72A3">
        <w:t xml:space="preserve">located </w:t>
      </w:r>
      <w:r w:rsidR="00EC4DA8">
        <w:t xml:space="preserve">on </w:t>
      </w:r>
      <w:r w:rsidR="00042C3D">
        <w:t xml:space="preserve">The Clubhouse, 106 </w:t>
      </w:r>
      <w:r w:rsidR="00EC4DA8">
        <w:t xml:space="preserve">Biggar Road, </w:t>
      </w:r>
      <w:r w:rsidR="00042C3D">
        <w:t>Edinburgh, EH10 7DU</w:t>
      </w:r>
      <w:r w:rsidR="00B1219A">
        <w:t xml:space="preserve">, </w:t>
      </w:r>
      <w:r w:rsidR="00EC4DA8">
        <w:t>just south of Edinburgh</w:t>
      </w:r>
      <w:r w:rsidR="003F72A3">
        <w:t xml:space="preserve"> but you will not be expected to travel here on a daily basis.</w:t>
      </w:r>
      <w:r w:rsidR="00B1219A">
        <w:t xml:space="preserve">  However, t</w:t>
      </w:r>
      <w:r w:rsidR="00CD4B15">
        <w:t xml:space="preserve">he successful candidate will be required to travel </w:t>
      </w:r>
      <w:r w:rsidR="00F12AFB">
        <w:t xml:space="preserve">between locations within the Forth District.  </w:t>
      </w:r>
      <w:r w:rsidR="00C04A4D">
        <w:t>Reasonable</w:t>
      </w:r>
      <w:r w:rsidR="00F12AFB">
        <w:t xml:space="preserve"> expenses will be </w:t>
      </w:r>
      <w:r w:rsidR="00C04A4D">
        <w:t>reimbursed.  A valid Driving Licence</w:t>
      </w:r>
      <w:r w:rsidR="00FF0C23">
        <w:t xml:space="preserve"> and own transport</w:t>
      </w:r>
      <w:r w:rsidR="00C04A4D">
        <w:t xml:space="preserve"> is desirable.</w:t>
      </w:r>
    </w:p>
    <w:p w14:paraId="2E9998CC" w14:textId="77777777" w:rsidR="00DA6DCC" w:rsidRDefault="00DA6DCC" w:rsidP="00F262D2">
      <w:pPr>
        <w:pStyle w:val="NoSpacing"/>
        <w:ind w:left="1440" w:hanging="1440"/>
        <w:rPr>
          <w:b/>
          <w:bCs/>
        </w:rPr>
      </w:pPr>
    </w:p>
    <w:p w14:paraId="2122A723" w14:textId="5587A0E0" w:rsidR="00175B3D" w:rsidRDefault="00175B3D" w:rsidP="00F262D2">
      <w:pPr>
        <w:pStyle w:val="NoSpacing"/>
        <w:ind w:left="1440" w:hanging="1440"/>
      </w:pPr>
      <w:r w:rsidRPr="00EA125A">
        <w:rPr>
          <w:b/>
          <w:bCs/>
        </w:rPr>
        <w:t>Eligibility</w:t>
      </w:r>
      <w:r>
        <w:t xml:space="preserve"> </w:t>
      </w:r>
      <w:r w:rsidR="00EA125A">
        <w:tab/>
      </w:r>
      <w:r>
        <w:t xml:space="preserve">This post is funded through the Scottish Government’s Young Person’s Guarantee. To apply for this post, you must be aged 18 – 24, live in Clackmannanshire and not be currently participating in employment or education such as college or university. </w:t>
      </w:r>
    </w:p>
    <w:p w14:paraId="5AA498C5" w14:textId="77777777" w:rsidR="00DA6DCC" w:rsidRDefault="00DA6DCC" w:rsidP="00F262D2">
      <w:pPr>
        <w:pStyle w:val="NoSpacing"/>
      </w:pPr>
    </w:p>
    <w:p w14:paraId="5FB16D0A" w14:textId="77777777" w:rsidR="00DA6DCC" w:rsidRDefault="00175B3D" w:rsidP="00F262D2">
      <w:pPr>
        <w:pStyle w:val="NoSpacing"/>
      </w:pPr>
      <w:r w:rsidRPr="00DA6DCC">
        <w:rPr>
          <w:b/>
          <w:bCs/>
        </w:rPr>
        <w:t>Organisational Overview:</w:t>
      </w:r>
      <w:r w:rsidR="00EA125A">
        <w:t xml:space="preserve"> </w:t>
      </w:r>
    </w:p>
    <w:p w14:paraId="65383DE8" w14:textId="3068C866" w:rsidR="00995AC2" w:rsidRDefault="00995AC2" w:rsidP="001A7126">
      <w:pPr>
        <w:spacing w:after="0" w:line="240" w:lineRule="auto"/>
      </w:pPr>
      <w:r>
        <w:t>The Forth Rivers Trust aims to engage people with rivers and wildlife that live within the Forth catchment whilst conserving rivers and their important species for future generations. The Trust is involved with many projects ranging from full scale restoration of rivers to engaging communities through organised events. The Forth is an iconic landmark for Scotland and the Estuary and Firth along with its tributaries have driven industry over the centuries. The Forth catchment spans a vast area covering over 3000km² and is home to roughly 25% of Scotland’s population together with a wide range of wildlife. Made up of 13 river catchments including a number of coastal burns, the Forth catchment is a unique and special place.</w:t>
      </w:r>
    </w:p>
    <w:p w14:paraId="7D8114D8" w14:textId="77777777" w:rsidR="001361C8" w:rsidRDefault="001361C8" w:rsidP="00F262D2">
      <w:pPr>
        <w:spacing w:after="0" w:line="240" w:lineRule="auto"/>
        <w:rPr>
          <w:b/>
          <w:bCs/>
        </w:rPr>
      </w:pPr>
    </w:p>
    <w:p w14:paraId="33933255" w14:textId="15C56037" w:rsidR="00F356E7" w:rsidRDefault="00995AC2" w:rsidP="00F262D2">
      <w:pPr>
        <w:spacing w:after="0" w:line="240" w:lineRule="auto"/>
        <w:rPr>
          <w:b/>
          <w:bCs/>
        </w:rPr>
      </w:pPr>
      <w:r>
        <w:rPr>
          <w:b/>
          <w:bCs/>
        </w:rPr>
        <w:t>Job Purpose</w:t>
      </w:r>
    </w:p>
    <w:p w14:paraId="25E81938" w14:textId="75C4BBFD" w:rsidR="00995AC2" w:rsidRDefault="000611E1" w:rsidP="00F262D2">
      <w:pPr>
        <w:spacing w:after="0" w:line="240" w:lineRule="auto"/>
      </w:pPr>
      <w:r w:rsidRPr="000611E1">
        <w:t xml:space="preserve">To support the </w:t>
      </w:r>
      <w:r>
        <w:t>Forth Rivers Trust</w:t>
      </w:r>
      <w:r w:rsidR="00151CD5">
        <w:t xml:space="preserve"> on our projects</w:t>
      </w:r>
      <w:r>
        <w:t xml:space="preserve"> </w:t>
      </w:r>
      <w:r w:rsidR="00151CD5">
        <w:t>with Forth Rivers Trust Project</w:t>
      </w:r>
      <w:r w:rsidR="00B77A84">
        <w:t xml:space="preserve"> O</w:t>
      </w:r>
      <w:r w:rsidR="000F36B6">
        <w:t>fficers</w:t>
      </w:r>
      <w:r>
        <w:t xml:space="preserve"> </w:t>
      </w:r>
      <w:r w:rsidR="000F36B6">
        <w:t xml:space="preserve">in conjunction with </w:t>
      </w:r>
      <w:r>
        <w:t xml:space="preserve"> Clackmannanshire</w:t>
      </w:r>
      <w:r w:rsidR="005659EE">
        <w:t xml:space="preserve"> Council’s </w:t>
      </w:r>
      <w:r>
        <w:t xml:space="preserve"> Flood Risk </w:t>
      </w:r>
      <w:r w:rsidR="000F36B6">
        <w:t>Team.</w:t>
      </w:r>
      <w:r>
        <w:t xml:space="preserve">. </w:t>
      </w:r>
    </w:p>
    <w:p w14:paraId="361AE9A1" w14:textId="74B9842D" w:rsidR="00E1438C" w:rsidRDefault="00E1438C" w:rsidP="00F262D2">
      <w:pPr>
        <w:spacing w:after="0" w:line="240" w:lineRule="auto"/>
      </w:pPr>
    </w:p>
    <w:p w14:paraId="0C10A0CC" w14:textId="77777777" w:rsidR="009E39FC" w:rsidRDefault="009E39FC" w:rsidP="00F262D2">
      <w:pPr>
        <w:spacing w:after="0" w:line="240" w:lineRule="auto"/>
      </w:pPr>
    </w:p>
    <w:p w14:paraId="1DF5F2BB" w14:textId="41818720" w:rsidR="0028437B" w:rsidRDefault="0028437B" w:rsidP="00F262D2">
      <w:pPr>
        <w:spacing w:after="0" w:line="240" w:lineRule="auto"/>
      </w:pPr>
      <w:r w:rsidRPr="0028437B">
        <w:lastRenderedPageBreak/>
        <w:t>This role will provide experience and personal development within the following areas:</w:t>
      </w:r>
    </w:p>
    <w:p w14:paraId="6D2C6D21" w14:textId="1218C23E" w:rsidR="0028437B" w:rsidRDefault="0028437B" w:rsidP="00F262D2">
      <w:pPr>
        <w:pStyle w:val="ListParagraph"/>
        <w:numPr>
          <w:ilvl w:val="0"/>
          <w:numId w:val="5"/>
        </w:numPr>
        <w:spacing w:after="0" w:line="240" w:lineRule="auto"/>
      </w:pPr>
      <w:r>
        <w:t>Environmental Restoration</w:t>
      </w:r>
      <w:r w:rsidRPr="0028437B">
        <w:t xml:space="preserve"> </w:t>
      </w:r>
    </w:p>
    <w:p w14:paraId="5AE072AE" w14:textId="73EAACB5" w:rsidR="004477BC" w:rsidRDefault="004477BC" w:rsidP="00F262D2">
      <w:pPr>
        <w:pStyle w:val="ListParagraph"/>
        <w:numPr>
          <w:ilvl w:val="0"/>
          <w:numId w:val="5"/>
        </w:numPr>
        <w:spacing w:after="0" w:line="240" w:lineRule="auto"/>
      </w:pPr>
      <w:r>
        <w:t>Climate Change</w:t>
      </w:r>
    </w:p>
    <w:p w14:paraId="130C5B1C" w14:textId="0EB13C3E" w:rsidR="00285931" w:rsidRDefault="0028437B" w:rsidP="001361C8">
      <w:pPr>
        <w:pStyle w:val="ListParagraph"/>
        <w:numPr>
          <w:ilvl w:val="0"/>
          <w:numId w:val="5"/>
        </w:numPr>
        <w:spacing w:after="0" w:line="240" w:lineRule="auto"/>
      </w:pPr>
      <w:r>
        <w:t>Ecological Surveying</w:t>
      </w:r>
    </w:p>
    <w:p w14:paraId="6600B43F" w14:textId="4C5FD21C" w:rsidR="0028437B" w:rsidRDefault="0028437B" w:rsidP="00285931">
      <w:pPr>
        <w:pStyle w:val="ListParagraph"/>
        <w:numPr>
          <w:ilvl w:val="0"/>
          <w:numId w:val="5"/>
        </w:numPr>
        <w:spacing w:after="0" w:line="240" w:lineRule="auto"/>
      </w:pPr>
      <w:r>
        <w:t>Stakeholder Engagement</w:t>
      </w:r>
    </w:p>
    <w:p w14:paraId="04E84180" w14:textId="00636898" w:rsidR="0028437B" w:rsidRDefault="0028437B" w:rsidP="00285931">
      <w:pPr>
        <w:pStyle w:val="ListParagraph"/>
        <w:numPr>
          <w:ilvl w:val="0"/>
          <w:numId w:val="5"/>
        </w:numPr>
        <w:spacing w:after="0" w:line="240" w:lineRule="auto"/>
      </w:pPr>
      <w:r>
        <w:t>Land Management</w:t>
      </w:r>
      <w:r w:rsidR="00185966">
        <w:t>/ Natural Flood Management</w:t>
      </w:r>
    </w:p>
    <w:p w14:paraId="33283406" w14:textId="1E664228" w:rsidR="0028437B" w:rsidRDefault="00185966" w:rsidP="00F262D2">
      <w:pPr>
        <w:pStyle w:val="ListParagraph"/>
        <w:numPr>
          <w:ilvl w:val="0"/>
          <w:numId w:val="5"/>
        </w:numPr>
        <w:spacing w:after="0" w:line="240" w:lineRule="auto"/>
      </w:pPr>
      <w:r>
        <w:t xml:space="preserve">Using </w:t>
      </w:r>
      <w:r w:rsidR="002B0C5F">
        <w:t>relevant</w:t>
      </w:r>
      <w:r>
        <w:t xml:space="preserve"> software and IT packages, including ArcGIS</w:t>
      </w:r>
      <w:r w:rsidR="002B0C5F">
        <w:t>, Microsoft packages, etc</w:t>
      </w:r>
    </w:p>
    <w:p w14:paraId="03104408" w14:textId="77777777" w:rsidR="00285931" w:rsidRDefault="00285931" w:rsidP="00F262D2">
      <w:pPr>
        <w:spacing w:after="0" w:line="240" w:lineRule="auto"/>
        <w:rPr>
          <w:b/>
          <w:bCs/>
        </w:rPr>
      </w:pPr>
    </w:p>
    <w:p w14:paraId="285245FC" w14:textId="73078899" w:rsidR="0028437B" w:rsidRPr="0028437B" w:rsidRDefault="0028437B" w:rsidP="00F262D2">
      <w:pPr>
        <w:spacing w:after="0" w:line="240" w:lineRule="auto"/>
        <w:rPr>
          <w:b/>
          <w:bCs/>
        </w:rPr>
      </w:pPr>
      <w:r>
        <w:rPr>
          <w:b/>
          <w:bCs/>
        </w:rPr>
        <w:t>Duties and Responsibilities</w:t>
      </w:r>
    </w:p>
    <w:p w14:paraId="3B08E7D2" w14:textId="7CC210E2" w:rsidR="00FB5EC2" w:rsidRDefault="00E5398A" w:rsidP="00F262D2">
      <w:pPr>
        <w:spacing w:after="0" w:line="240" w:lineRule="auto"/>
      </w:pPr>
      <w:r>
        <w:t>Support the collection of</w:t>
      </w:r>
      <w:r w:rsidR="00FB5EC2">
        <w:t xml:space="preserve"> information and data </w:t>
      </w:r>
      <w:r w:rsidR="00565F48">
        <w:t>to assist in:</w:t>
      </w:r>
    </w:p>
    <w:p w14:paraId="7F8FAED4" w14:textId="5666A65B" w:rsidR="00151CD5" w:rsidRDefault="00151CD5" w:rsidP="00F262D2">
      <w:pPr>
        <w:pStyle w:val="ListParagraph"/>
        <w:numPr>
          <w:ilvl w:val="0"/>
          <w:numId w:val="4"/>
        </w:numPr>
        <w:spacing w:after="0" w:line="240" w:lineRule="auto"/>
      </w:pPr>
      <w:r>
        <w:t>Habitat surveys</w:t>
      </w:r>
    </w:p>
    <w:p w14:paraId="7709F2C5" w14:textId="467AF211" w:rsidR="00B82A92" w:rsidRDefault="00B82A92" w:rsidP="00F262D2">
      <w:pPr>
        <w:pStyle w:val="ListParagraph"/>
        <w:numPr>
          <w:ilvl w:val="0"/>
          <w:numId w:val="2"/>
        </w:numPr>
        <w:spacing w:after="0" w:line="240" w:lineRule="auto"/>
      </w:pPr>
      <w:r>
        <w:t>Wildlife Surveys</w:t>
      </w:r>
    </w:p>
    <w:p w14:paraId="1F7A01CB" w14:textId="2523CA5D" w:rsidR="00565F48" w:rsidRDefault="003C1160" w:rsidP="00F262D2">
      <w:pPr>
        <w:pStyle w:val="ListParagraph"/>
        <w:numPr>
          <w:ilvl w:val="0"/>
          <w:numId w:val="2"/>
        </w:numPr>
        <w:spacing w:after="0" w:line="240" w:lineRule="auto"/>
      </w:pPr>
      <w:r>
        <w:t>Producing maps through ArcGIS</w:t>
      </w:r>
      <w:r w:rsidR="00C527CE">
        <w:t xml:space="preserve"> (training can be provided)</w:t>
      </w:r>
    </w:p>
    <w:p w14:paraId="6C331270" w14:textId="1F69D6D0" w:rsidR="00565F48" w:rsidRDefault="004412B7" w:rsidP="00845951">
      <w:pPr>
        <w:spacing w:after="0" w:line="240" w:lineRule="auto"/>
      </w:pPr>
      <w:r>
        <w:t>As</w:t>
      </w:r>
      <w:r w:rsidR="00DE2688">
        <w:t>s</w:t>
      </w:r>
      <w:r>
        <w:t xml:space="preserve">ist Forth RT Project </w:t>
      </w:r>
      <w:r w:rsidR="00DE2688">
        <w:t>officers</w:t>
      </w:r>
      <w:r>
        <w:t xml:space="preserve"> with:</w:t>
      </w:r>
    </w:p>
    <w:p w14:paraId="1E6A07A2" w14:textId="7AC24188" w:rsidR="00151CD5" w:rsidRDefault="003C1160" w:rsidP="00F262D2">
      <w:pPr>
        <w:pStyle w:val="ListParagraph"/>
        <w:numPr>
          <w:ilvl w:val="0"/>
          <w:numId w:val="2"/>
        </w:numPr>
        <w:spacing w:after="0" w:line="240" w:lineRule="auto"/>
      </w:pPr>
      <w:r>
        <w:t>T</w:t>
      </w:r>
      <w:r w:rsidR="00151CD5">
        <w:t>ree planting</w:t>
      </w:r>
    </w:p>
    <w:p w14:paraId="13F128E2" w14:textId="53AAE9BF" w:rsidR="00151CD5" w:rsidRDefault="00A61EDD" w:rsidP="00F262D2">
      <w:pPr>
        <w:pStyle w:val="ListParagraph"/>
        <w:numPr>
          <w:ilvl w:val="0"/>
          <w:numId w:val="2"/>
        </w:numPr>
        <w:spacing w:after="0" w:line="240" w:lineRule="auto"/>
      </w:pPr>
      <w:r>
        <w:t xml:space="preserve">Easements to fish </w:t>
      </w:r>
      <w:r w:rsidR="00C527CE">
        <w:t>passage including</w:t>
      </w:r>
      <w:r>
        <w:t xml:space="preserve"> </w:t>
      </w:r>
      <w:r w:rsidR="00C527CE">
        <w:t>b</w:t>
      </w:r>
      <w:r w:rsidR="003C1160">
        <w:t xml:space="preserve">arrier </w:t>
      </w:r>
      <w:r w:rsidR="00C527CE">
        <w:t>r</w:t>
      </w:r>
      <w:r w:rsidR="003C1160">
        <w:t>emoval</w:t>
      </w:r>
      <w:r w:rsidR="00C527CE">
        <w:t>, and low tech interventions.</w:t>
      </w:r>
    </w:p>
    <w:p w14:paraId="424C864E" w14:textId="1624D8C3" w:rsidR="003C1160" w:rsidRDefault="003C1160" w:rsidP="00F262D2">
      <w:pPr>
        <w:pStyle w:val="ListParagraph"/>
        <w:numPr>
          <w:ilvl w:val="0"/>
          <w:numId w:val="2"/>
        </w:numPr>
        <w:spacing w:after="0" w:line="240" w:lineRule="auto"/>
      </w:pPr>
      <w:r>
        <w:t>Habitat creation</w:t>
      </w:r>
    </w:p>
    <w:p w14:paraId="5E848CC6" w14:textId="19813A26" w:rsidR="002F3EDB" w:rsidRDefault="0077056A" w:rsidP="00F262D2">
      <w:pPr>
        <w:spacing w:after="0" w:line="240" w:lineRule="auto"/>
      </w:pPr>
      <w:r>
        <w:t xml:space="preserve">Undertake admin </w:t>
      </w:r>
      <w:r w:rsidR="002F3EDB">
        <w:t>tasks including</w:t>
      </w:r>
      <w:r w:rsidR="003532F5">
        <w:t xml:space="preserve">: </w:t>
      </w:r>
    </w:p>
    <w:p w14:paraId="210CA438" w14:textId="778FEFC6" w:rsidR="0077056A" w:rsidRDefault="003532F5" w:rsidP="00F262D2">
      <w:pPr>
        <w:pStyle w:val="ListParagraph"/>
        <w:numPr>
          <w:ilvl w:val="0"/>
          <w:numId w:val="12"/>
        </w:numPr>
        <w:spacing w:after="0" w:line="240" w:lineRule="auto"/>
      </w:pPr>
      <w:r>
        <w:t>Meeting</w:t>
      </w:r>
      <w:r w:rsidR="0077056A">
        <w:t xml:space="preserve"> notes</w:t>
      </w:r>
    </w:p>
    <w:p w14:paraId="67EE6761" w14:textId="1F0C05C3" w:rsidR="002F3EDB" w:rsidRDefault="002F3EDB" w:rsidP="00F262D2">
      <w:pPr>
        <w:pStyle w:val="ListParagraph"/>
        <w:numPr>
          <w:ilvl w:val="0"/>
          <w:numId w:val="12"/>
        </w:numPr>
        <w:spacing w:after="0" w:line="240" w:lineRule="auto"/>
      </w:pPr>
      <w:r>
        <w:t>Correspondence and short report writing</w:t>
      </w:r>
    </w:p>
    <w:p w14:paraId="2B45C988" w14:textId="69F47A7E" w:rsidR="002F3EDB" w:rsidRDefault="002F3EDB" w:rsidP="00F262D2">
      <w:pPr>
        <w:pStyle w:val="ListParagraph"/>
        <w:numPr>
          <w:ilvl w:val="0"/>
          <w:numId w:val="12"/>
        </w:numPr>
        <w:spacing w:after="0" w:line="240" w:lineRule="auto"/>
      </w:pPr>
      <w:r>
        <w:t>Dat</w:t>
      </w:r>
      <w:r w:rsidR="00341E14">
        <w:t>a entry</w:t>
      </w:r>
    </w:p>
    <w:p w14:paraId="1CF47756" w14:textId="78F70A22" w:rsidR="0028437B" w:rsidRDefault="0028437B" w:rsidP="00F262D2">
      <w:pPr>
        <w:pStyle w:val="ListParagraph"/>
        <w:numPr>
          <w:ilvl w:val="0"/>
          <w:numId w:val="11"/>
        </w:numPr>
        <w:spacing w:after="0" w:line="240" w:lineRule="auto"/>
      </w:pPr>
      <w:r>
        <w:t>GIS Mapping</w:t>
      </w:r>
      <w:r w:rsidR="006D4123">
        <w:t xml:space="preserve"> (training can be provided)</w:t>
      </w:r>
    </w:p>
    <w:p w14:paraId="39C9A4C5" w14:textId="44C31E51" w:rsidR="0028437B" w:rsidRDefault="00B82A92" w:rsidP="00F262D2">
      <w:pPr>
        <w:pStyle w:val="ListParagraph"/>
        <w:numPr>
          <w:ilvl w:val="0"/>
          <w:numId w:val="11"/>
        </w:numPr>
        <w:spacing w:after="0" w:line="240" w:lineRule="auto"/>
      </w:pPr>
      <w:r>
        <w:t>Any other tasks required</w:t>
      </w:r>
      <w:r w:rsidR="006D4123">
        <w:t xml:space="preserve"> to </w:t>
      </w:r>
      <w:r w:rsidR="0032691E">
        <w:t xml:space="preserve">ensure </w:t>
      </w:r>
      <w:r w:rsidR="006D4123">
        <w:t xml:space="preserve">successful </w:t>
      </w:r>
      <w:r w:rsidR="0032691E">
        <w:t>running of</w:t>
      </w:r>
      <w:r w:rsidR="006D4123">
        <w:t xml:space="preserve"> projects.</w:t>
      </w:r>
    </w:p>
    <w:p w14:paraId="64DC364F" w14:textId="01145111" w:rsidR="00B82A92" w:rsidRDefault="00B82A92" w:rsidP="00F262D2">
      <w:pPr>
        <w:spacing w:after="0" w:line="240" w:lineRule="auto"/>
      </w:pPr>
      <w:r>
        <w:t>You will also be encouraged to develop your own projects and will be assisted with this.</w:t>
      </w:r>
    </w:p>
    <w:p w14:paraId="12586EF2" w14:textId="14B33949" w:rsidR="00B82A92" w:rsidRDefault="00B82A92" w:rsidP="00F262D2">
      <w:pPr>
        <w:spacing w:after="0" w:line="240" w:lineRule="auto"/>
      </w:pPr>
    </w:p>
    <w:p w14:paraId="3AA96FC6" w14:textId="4441DF2F" w:rsidR="0028437B" w:rsidRDefault="0028437B" w:rsidP="00F262D2">
      <w:pPr>
        <w:spacing w:after="0" w:line="240" w:lineRule="auto"/>
        <w:rPr>
          <w:b/>
          <w:bCs/>
        </w:rPr>
      </w:pPr>
      <w:r>
        <w:rPr>
          <w:b/>
          <w:bCs/>
        </w:rPr>
        <w:t xml:space="preserve">Personal Attributes </w:t>
      </w:r>
    </w:p>
    <w:p w14:paraId="2E226235" w14:textId="6FC75C72" w:rsidR="0028437B" w:rsidRDefault="0028437B" w:rsidP="00F262D2">
      <w:pPr>
        <w:pStyle w:val="ListParagraph"/>
        <w:numPr>
          <w:ilvl w:val="0"/>
          <w:numId w:val="6"/>
        </w:numPr>
        <w:spacing w:after="0" w:line="240" w:lineRule="auto"/>
      </w:pPr>
      <w:r>
        <w:t>Have a passion</w:t>
      </w:r>
      <w:r w:rsidRPr="0028437B">
        <w:t xml:space="preserve"> </w:t>
      </w:r>
      <w:r>
        <w:t>for environmental protection</w:t>
      </w:r>
      <w:r w:rsidR="00341E14">
        <w:t xml:space="preserve"> and being outdoors</w:t>
      </w:r>
    </w:p>
    <w:p w14:paraId="2A9097A8" w14:textId="6FEA10C0" w:rsidR="004477BC" w:rsidRDefault="0028437B" w:rsidP="00F262D2">
      <w:pPr>
        <w:pStyle w:val="ListParagraph"/>
        <w:numPr>
          <w:ilvl w:val="0"/>
          <w:numId w:val="6"/>
        </w:numPr>
        <w:spacing w:after="0" w:line="240" w:lineRule="auto"/>
      </w:pPr>
      <w:r>
        <w:t xml:space="preserve">Have enthusiasm and commitment </w:t>
      </w:r>
      <w:r w:rsidR="005F521A">
        <w:t>to making a difference</w:t>
      </w:r>
    </w:p>
    <w:p w14:paraId="2E1BE631" w14:textId="2A5F7176" w:rsidR="0028437B" w:rsidRDefault="004477BC" w:rsidP="00F262D2">
      <w:pPr>
        <w:pStyle w:val="ListParagraph"/>
        <w:numPr>
          <w:ilvl w:val="0"/>
          <w:numId w:val="6"/>
        </w:numPr>
        <w:spacing w:after="0" w:line="240" w:lineRule="auto"/>
      </w:pPr>
      <w:r>
        <w:t>Be able work on your own and as a team</w:t>
      </w:r>
    </w:p>
    <w:p w14:paraId="729019E5" w14:textId="04EB59E1" w:rsidR="004477BC" w:rsidRDefault="004477BC" w:rsidP="00F262D2">
      <w:pPr>
        <w:pStyle w:val="ListParagraph"/>
        <w:numPr>
          <w:ilvl w:val="0"/>
          <w:numId w:val="6"/>
        </w:numPr>
        <w:spacing w:after="0" w:line="240" w:lineRule="auto"/>
      </w:pPr>
      <w:r>
        <w:t>Have a flexible attitude</w:t>
      </w:r>
      <w:r w:rsidR="005F521A">
        <w:t xml:space="preserve">, be </w:t>
      </w:r>
      <w:r w:rsidR="00F262D2">
        <w:t>proactive</w:t>
      </w:r>
      <w:r w:rsidR="005F521A">
        <w:t xml:space="preserve"> and have a w</w:t>
      </w:r>
      <w:r w:rsidR="00F262D2">
        <w:t>ill</w:t>
      </w:r>
      <w:r>
        <w:t>ingness to learn</w:t>
      </w:r>
    </w:p>
    <w:p w14:paraId="63343CE4" w14:textId="77777777" w:rsidR="004477BC" w:rsidRDefault="004477BC" w:rsidP="00F262D2">
      <w:pPr>
        <w:spacing w:after="0" w:line="240" w:lineRule="auto"/>
        <w:rPr>
          <w:b/>
          <w:bCs/>
        </w:rPr>
      </w:pPr>
    </w:p>
    <w:p w14:paraId="11F519EE" w14:textId="6610DEC0" w:rsidR="004477BC" w:rsidRDefault="004477BC" w:rsidP="00F262D2">
      <w:pPr>
        <w:spacing w:after="0" w:line="240" w:lineRule="auto"/>
        <w:rPr>
          <w:b/>
          <w:bCs/>
        </w:rPr>
      </w:pPr>
      <w:r>
        <w:rPr>
          <w:b/>
          <w:bCs/>
        </w:rPr>
        <w:t>Knowledge and Skills</w:t>
      </w:r>
    </w:p>
    <w:p w14:paraId="303E697B" w14:textId="25D97E37" w:rsidR="004477BC" w:rsidRDefault="004477BC" w:rsidP="00F262D2">
      <w:pPr>
        <w:spacing w:after="0" w:line="240" w:lineRule="auto"/>
      </w:pPr>
      <w:r>
        <w:rPr>
          <w:b/>
          <w:bCs/>
        </w:rPr>
        <w:t xml:space="preserve">Essential – </w:t>
      </w:r>
      <w:r w:rsidRPr="004477BC">
        <w:t>The following are essential for the role</w:t>
      </w:r>
    </w:p>
    <w:p w14:paraId="3599D736" w14:textId="77777777" w:rsidR="004477BC" w:rsidRPr="004477BC" w:rsidRDefault="004477BC" w:rsidP="00F262D2">
      <w:pPr>
        <w:pStyle w:val="ListParagraph"/>
        <w:numPr>
          <w:ilvl w:val="0"/>
          <w:numId w:val="7"/>
        </w:numPr>
        <w:spacing w:after="0" w:line="240" w:lineRule="auto"/>
      </w:pPr>
      <w:r w:rsidRPr="004477BC">
        <w:t xml:space="preserve">Good verbal and written communication and interpersonal skills </w:t>
      </w:r>
    </w:p>
    <w:p w14:paraId="69E1F24E" w14:textId="73AADE6B" w:rsidR="004477BC" w:rsidRPr="004477BC" w:rsidRDefault="004477BC" w:rsidP="00F262D2">
      <w:pPr>
        <w:pStyle w:val="ListParagraph"/>
        <w:numPr>
          <w:ilvl w:val="0"/>
          <w:numId w:val="7"/>
        </w:numPr>
        <w:spacing w:after="0" w:line="240" w:lineRule="auto"/>
      </w:pPr>
      <w:r w:rsidRPr="004477BC">
        <w:t>Well organised</w:t>
      </w:r>
    </w:p>
    <w:p w14:paraId="1C198350" w14:textId="2405200A" w:rsidR="004477BC" w:rsidRPr="004477BC" w:rsidRDefault="004477BC" w:rsidP="00F262D2">
      <w:pPr>
        <w:pStyle w:val="ListParagraph"/>
        <w:numPr>
          <w:ilvl w:val="0"/>
          <w:numId w:val="7"/>
        </w:numPr>
        <w:spacing w:after="0" w:line="240" w:lineRule="auto"/>
      </w:pPr>
      <w:r w:rsidRPr="004477BC">
        <w:t>Good computer skills for example using email or word</w:t>
      </w:r>
    </w:p>
    <w:p w14:paraId="19CF59E6" w14:textId="08BF0A91" w:rsidR="004477BC" w:rsidRPr="004477BC" w:rsidRDefault="004477BC" w:rsidP="00F262D2">
      <w:pPr>
        <w:pStyle w:val="ListParagraph"/>
        <w:numPr>
          <w:ilvl w:val="0"/>
          <w:numId w:val="7"/>
        </w:numPr>
        <w:spacing w:after="0" w:line="240" w:lineRule="auto"/>
      </w:pPr>
      <w:r w:rsidRPr="004477BC">
        <w:t xml:space="preserve">Good at working independently and with others </w:t>
      </w:r>
    </w:p>
    <w:p w14:paraId="42B88B1F" w14:textId="5E3C6F6C" w:rsidR="004477BC" w:rsidRPr="004477BC" w:rsidRDefault="004477BC" w:rsidP="00F262D2">
      <w:pPr>
        <w:pStyle w:val="ListParagraph"/>
        <w:numPr>
          <w:ilvl w:val="0"/>
          <w:numId w:val="7"/>
        </w:numPr>
        <w:spacing w:after="0" w:line="240" w:lineRule="auto"/>
      </w:pPr>
      <w:r w:rsidRPr="004477BC">
        <w:t xml:space="preserve">Good at following instructions and completing tasks </w:t>
      </w:r>
    </w:p>
    <w:p w14:paraId="23CBCCBD" w14:textId="7CE31CD4" w:rsidR="004477BC" w:rsidRDefault="004477BC" w:rsidP="00F262D2">
      <w:pPr>
        <w:pStyle w:val="ListParagraph"/>
        <w:numPr>
          <w:ilvl w:val="0"/>
          <w:numId w:val="7"/>
        </w:numPr>
        <w:spacing w:after="0" w:line="240" w:lineRule="auto"/>
      </w:pPr>
      <w:r w:rsidRPr="004477BC">
        <w:t xml:space="preserve">Good customer service and job-specific tasks </w:t>
      </w:r>
      <w:r w:rsidRPr="004477BC">
        <w:cr/>
      </w:r>
    </w:p>
    <w:p w14:paraId="13A88712" w14:textId="61E5FB7F" w:rsidR="004477BC" w:rsidRDefault="004477BC" w:rsidP="00F262D2">
      <w:pPr>
        <w:spacing w:after="0" w:line="240" w:lineRule="auto"/>
        <w:rPr>
          <w:b/>
          <w:bCs/>
        </w:rPr>
      </w:pPr>
      <w:r>
        <w:rPr>
          <w:b/>
          <w:bCs/>
        </w:rPr>
        <w:t>Desirable</w:t>
      </w:r>
    </w:p>
    <w:p w14:paraId="4EEE2F2C" w14:textId="4907B9AE" w:rsidR="004477BC" w:rsidRPr="007F489A" w:rsidRDefault="004477BC" w:rsidP="00F262D2">
      <w:pPr>
        <w:pStyle w:val="ListParagraph"/>
        <w:numPr>
          <w:ilvl w:val="0"/>
          <w:numId w:val="8"/>
        </w:numPr>
        <w:spacing w:after="0" w:line="240" w:lineRule="auto"/>
        <w:rPr>
          <w:b/>
          <w:bCs/>
        </w:rPr>
      </w:pPr>
      <w:r>
        <w:t>Have basic knowledge and an interest in the natural world</w:t>
      </w:r>
    </w:p>
    <w:p w14:paraId="486B1337" w14:textId="31416ABB" w:rsidR="007F489A" w:rsidRPr="007F489A" w:rsidRDefault="007F489A" w:rsidP="00F262D2">
      <w:pPr>
        <w:pStyle w:val="ListParagraph"/>
        <w:numPr>
          <w:ilvl w:val="0"/>
          <w:numId w:val="8"/>
        </w:numPr>
        <w:spacing w:after="0" w:line="240" w:lineRule="auto"/>
        <w:rPr>
          <w:b/>
          <w:bCs/>
        </w:rPr>
      </w:pPr>
      <w:r>
        <w:t>Have an interest in ecological restoration</w:t>
      </w:r>
    </w:p>
    <w:p w14:paraId="35A866F2" w14:textId="5A5BE32C" w:rsidR="007F489A" w:rsidRPr="004477BC" w:rsidRDefault="007F489A" w:rsidP="00F262D2">
      <w:pPr>
        <w:pStyle w:val="ListParagraph"/>
        <w:numPr>
          <w:ilvl w:val="0"/>
          <w:numId w:val="8"/>
        </w:numPr>
        <w:spacing w:after="0" w:line="240" w:lineRule="auto"/>
        <w:rPr>
          <w:b/>
          <w:bCs/>
        </w:rPr>
      </w:pPr>
      <w:r>
        <w:t>Have knowledge of local flood risk in the Clackmannan area</w:t>
      </w:r>
    </w:p>
    <w:p w14:paraId="3DD43C44" w14:textId="33B96B66" w:rsidR="004477BC" w:rsidRPr="00845951" w:rsidRDefault="004477BC" w:rsidP="00845951">
      <w:pPr>
        <w:pStyle w:val="ListParagraph"/>
        <w:numPr>
          <w:ilvl w:val="0"/>
          <w:numId w:val="8"/>
        </w:numPr>
        <w:spacing w:after="0" w:line="240" w:lineRule="auto"/>
        <w:rPr>
          <w:b/>
          <w:bCs/>
        </w:rPr>
      </w:pPr>
      <w:r>
        <w:t>Experience of working in small groups</w:t>
      </w:r>
    </w:p>
    <w:p w14:paraId="328DBD78" w14:textId="77777777" w:rsidR="007F489A" w:rsidRPr="007F489A" w:rsidRDefault="007F489A" w:rsidP="00F262D2">
      <w:pPr>
        <w:spacing w:after="0" w:line="240" w:lineRule="auto"/>
        <w:rPr>
          <w:b/>
          <w:bCs/>
        </w:rPr>
      </w:pPr>
    </w:p>
    <w:sectPr w:rsidR="007F489A" w:rsidRPr="007F489A" w:rsidSect="00D963EA">
      <w:headerReference w:type="default" r:id="rId12"/>
      <w:footerReference w:type="default" r:id="rId13"/>
      <w:pgSz w:w="11906" w:h="16838"/>
      <w:pgMar w:top="2268" w:right="1440" w:bottom="1440" w:left="1440"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073E25" w14:textId="77777777" w:rsidR="00E82EF6" w:rsidRDefault="00E82EF6" w:rsidP="00175B3D">
      <w:pPr>
        <w:spacing w:after="0" w:line="240" w:lineRule="auto"/>
      </w:pPr>
      <w:r>
        <w:separator/>
      </w:r>
    </w:p>
  </w:endnote>
  <w:endnote w:type="continuationSeparator" w:id="0">
    <w:p w14:paraId="66CC943B" w14:textId="77777777" w:rsidR="00E82EF6" w:rsidRDefault="00E82EF6" w:rsidP="00175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36F68" w14:textId="01083018" w:rsidR="00A53DF7" w:rsidRPr="00F4491E" w:rsidRDefault="00A53DF7" w:rsidP="00C92AD2">
    <w:pPr>
      <w:pStyle w:val="Footer"/>
      <w:jc w:val="center"/>
      <w:rPr>
        <w:color w:val="0070C0"/>
        <w:sz w:val="24"/>
        <w:szCs w:val="24"/>
      </w:rPr>
    </w:pPr>
    <w:r w:rsidRPr="00F4491E">
      <w:rPr>
        <w:color w:val="0070C0"/>
        <w:sz w:val="24"/>
        <w:szCs w:val="24"/>
      </w:rPr>
      <w:t>The Clubhouse, 106 Biggar Road, Edinburgh, EH10 7DU Tel: 0131 445 1527</w:t>
    </w:r>
  </w:p>
  <w:p w14:paraId="3749B09D" w14:textId="3229C7F6" w:rsidR="00F4491E" w:rsidRDefault="00F4491E" w:rsidP="00C92AD2">
    <w:pPr>
      <w:pStyle w:val="Footer"/>
      <w:jc w:val="center"/>
    </w:pPr>
    <w:hyperlink r:id="rId1" w:history="1">
      <w:r w:rsidRPr="00DA5907">
        <w:rPr>
          <w:rStyle w:val="Hyperlink"/>
        </w:rPr>
        <w:t>www.forthriverstrust.org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D06E3E" w14:textId="77777777" w:rsidR="00E82EF6" w:rsidRDefault="00E82EF6" w:rsidP="00175B3D">
      <w:pPr>
        <w:spacing w:after="0" w:line="240" w:lineRule="auto"/>
      </w:pPr>
      <w:r>
        <w:separator/>
      </w:r>
    </w:p>
  </w:footnote>
  <w:footnote w:type="continuationSeparator" w:id="0">
    <w:p w14:paraId="6B7F3AC1" w14:textId="77777777" w:rsidR="00E82EF6" w:rsidRDefault="00E82EF6" w:rsidP="00175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76C66D" w14:textId="1FD6FD61" w:rsidR="00175B3D" w:rsidRDefault="00995AC2">
    <w:pPr>
      <w:pStyle w:val="Header"/>
    </w:pPr>
    <w:r>
      <w:rPr>
        <w:noProof/>
        <w:lang w:eastAsia="en-GB"/>
      </w:rPr>
      <w:drawing>
        <wp:anchor distT="0" distB="0" distL="114300" distR="114300" simplePos="0" relativeHeight="251660288" behindDoc="0" locked="0" layoutInCell="1" allowOverlap="1" wp14:anchorId="367D51B1" wp14:editId="7CF5E6B7">
          <wp:simplePos x="0" y="0"/>
          <wp:positionH relativeFrom="column">
            <wp:posOffset>-685800</wp:posOffset>
          </wp:positionH>
          <wp:positionV relativeFrom="paragraph">
            <wp:posOffset>-344805</wp:posOffset>
          </wp:positionV>
          <wp:extent cx="3582035" cy="981075"/>
          <wp:effectExtent l="0" t="0" r="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582035" cy="9810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8240" behindDoc="0" locked="0" layoutInCell="1" allowOverlap="1" wp14:anchorId="6FB735BD" wp14:editId="2634EC1A">
          <wp:simplePos x="0" y="0"/>
          <wp:positionH relativeFrom="column">
            <wp:posOffset>5382895</wp:posOffset>
          </wp:positionH>
          <wp:positionV relativeFrom="paragraph">
            <wp:posOffset>-315595</wp:posOffset>
          </wp:positionV>
          <wp:extent cx="1007276" cy="1007276"/>
          <wp:effectExtent l="0" t="0" r="2540" b="254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7276" cy="100727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06211"/>
    <w:multiLevelType w:val="hybridMultilevel"/>
    <w:tmpl w:val="E236F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151F1E"/>
    <w:multiLevelType w:val="hybridMultilevel"/>
    <w:tmpl w:val="FBD22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192480"/>
    <w:multiLevelType w:val="hybridMultilevel"/>
    <w:tmpl w:val="FCA03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9436A6"/>
    <w:multiLevelType w:val="hybridMultilevel"/>
    <w:tmpl w:val="8A8CA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3F6C25"/>
    <w:multiLevelType w:val="hybridMultilevel"/>
    <w:tmpl w:val="107CC4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0CA008A"/>
    <w:multiLevelType w:val="hybridMultilevel"/>
    <w:tmpl w:val="B504F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602942"/>
    <w:multiLevelType w:val="hybridMultilevel"/>
    <w:tmpl w:val="04D0D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2833E0"/>
    <w:multiLevelType w:val="hybridMultilevel"/>
    <w:tmpl w:val="3DB22A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4644087"/>
    <w:multiLevelType w:val="hybridMultilevel"/>
    <w:tmpl w:val="B81ED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7956A0"/>
    <w:multiLevelType w:val="hybridMultilevel"/>
    <w:tmpl w:val="15269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5785AC3"/>
    <w:multiLevelType w:val="hybridMultilevel"/>
    <w:tmpl w:val="53566C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595537"/>
    <w:multiLevelType w:val="hybridMultilevel"/>
    <w:tmpl w:val="A7C6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8"/>
  </w:num>
  <w:num w:numId="6">
    <w:abstractNumId w:val="11"/>
  </w:num>
  <w:num w:numId="7">
    <w:abstractNumId w:val="9"/>
  </w:num>
  <w:num w:numId="8">
    <w:abstractNumId w:val="3"/>
  </w:num>
  <w:num w:numId="9">
    <w:abstractNumId w:val="4"/>
  </w:num>
  <w:num w:numId="10">
    <w:abstractNumId w:val="10"/>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AwNjU2sDA3MbY0MjVV0lEKTi0uzszPAykwqgUAb3ZzDSwAAAA="/>
  </w:docVars>
  <w:rsids>
    <w:rsidRoot w:val="00175B3D"/>
    <w:rsid w:val="00042C3D"/>
    <w:rsid w:val="000611E1"/>
    <w:rsid w:val="000B637F"/>
    <w:rsid w:val="000F36B6"/>
    <w:rsid w:val="001361C8"/>
    <w:rsid w:val="00151CD5"/>
    <w:rsid w:val="00175B3D"/>
    <w:rsid w:val="00185966"/>
    <w:rsid w:val="001A7126"/>
    <w:rsid w:val="0028437B"/>
    <w:rsid w:val="00285931"/>
    <w:rsid w:val="002B0C5F"/>
    <w:rsid w:val="002F3EDB"/>
    <w:rsid w:val="0032691E"/>
    <w:rsid w:val="00341E14"/>
    <w:rsid w:val="003532F5"/>
    <w:rsid w:val="0037365C"/>
    <w:rsid w:val="003C1160"/>
    <w:rsid w:val="003F369E"/>
    <w:rsid w:val="003F72A3"/>
    <w:rsid w:val="004412B7"/>
    <w:rsid w:val="004477BC"/>
    <w:rsid w:val="004932E3"/>
    <w:rsid w:val="00516336"/>
    <w:rsid w:val="005659EE"/>
    <w:rsid w:val="00565F48"/>
    <w:rsid w:val="005F521A"/>
    <w:rsid w:val="006807B3"/>
    <w:rsid w:val="00685F9B"/>
    <w:rsid w:val="006D4123"/>
    <w:rsid w:val="006F204A"/>
    <w:rsid w:val="0077056A"/>
    <w:rsid w:val="007F489A"/>
    <w:rsid w:val="00845951"/>
    <w:rsid w:val="008A43F5"/>
    <w:rsid w:val="008B0D75"/>
    <w:rsid w:val="008E295B"/>
    <w:rsid w:val="00906659"/>
    <w:rsid w:val="00995AC2"/>
    <w:rsid w:val="009E39FC"/>
    <w:rsid w:val="00A00A1E"/>
    <w:rsid w:val="00A53DF7"/>
    <w:rsid w:val="00A61EDD"/>
    <w:rsid w:val="00B1219A"/>
    <w:rsid w:val="00B24307"/>
    <w:rsid w:val="00B33A49"/>
    <w:rsid w:val="00B65EAD"/>
    <w:rsid w:val="00B77A84"/>
    <w:rsid w:val="00B82A92"/>
    <w:rsid w:val="00C04A4D"/>
    <w:rsid w:val="00C527CE"/>
    <w:rsid w:val="00C92AD2"/>
    <w:rsid w:val="00CD4B15"/>
    <w:rsid w:val="00D963EA"/>
    <w:rsid w:val="00DA6DCC"/>
    <w:rsid w:val="00DE2688"/>
    <w:rsid w:val="00E1438C"/>
    <w:rsid w:val="00E5398A"/>
    <w:rsid w:val="00E82EF6"/>
    <w:rsid w:val="00E9190F"/>
    <w:rsid w:val="00EA125A"/>
    <w:rsid w:val="00EC43F5"/>
    <w:rsid w:val="00EC4DA8"/>
    <w:rsid w:val="00ED0814"/>
    <w:rsid w:val="00F12AFB"/>
    <w:rsid w:val="00F262D2"/>
    <w:rsid w:val="00F4491E"/>
    <w:rsid w:val="00F73D04"/>
    <w:rsid w:val="00FB5EC2"/>
    <w:rsid w:val="00FF0C23"/>
    <w:rsid w:val="00FF1F0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CDF16"/>
  <w15:docId w15:val="{EAC8BAD2-2544-42C1-9038-4BC0A93A9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5B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B3D"/>
  </w:style>
  <w:style w:type="paragraph" w:styleId="Footer">
    <w:name w:val="footer"/>
    <w:basedOn w:val="Normal"/>
    <w:link w:val="FooterChar"/>
    <w:uiPriority w:val="99"/>
    <w:unhideWhenUsed/>
    <w:rsid w:val="00175B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B3D"/>
  </w:style>
  <w:style w:type="paragraph" w:styleId="Title">
    <w:name w:val="Title"/>
    <w:basedOn w:val="Normal"/>
    <w:next w:val="Normal"/>
    <w:link w:val="TitleChar"/>
    <w:uiPriority w:val="10"/>
    <w:qFormat/>
    <w:rsid w:val="00EA125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25A"/>
    <w:rPr>
      <w:rFonts w:asciiTheme="majorHAnsi" w:eastAsiaTheme="majorEastAsia" w:hAnsiTheme="majorHAnsi" w:cstheme="majorBidi"/>
      <w:spacing w:val="-10"/>
      <w:kern w:val="28"/>
      <w:sz w:val="56"/>
      <w:szCs w:val="56"/>
    </w:rPr>
  </w:style>
  <w:style w:type="paragraph" w:styleId="NoSpacing">
    <w:name w:val="No Spacing"/>
    <w:uiPriority w:val="1"/>
    <w:qFormat/>
    <w:rsid w:val="00EA125A"/>
    <w:pPr>
      <w:spacing w:after="0" w:line="240" w:lineRule="auto"/>
    </w:pPr>
  </w:style>
  <w:style w:type="paragraph" w:styleId="NormalWeb">
    <w:name w:val="Normal (Web)"/>
    <w:basedOn w:val="Normal"/>
    <w:uiPriority w:val="99"/>
    <w:semiHidden/>
    <w:unhideWhenUsed/>
    <w:rsid w:val="00995A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151CD5"/>
    <w:pPr>
      <w:ind w:left="720"/>
      <w:contextualSpacing/>
    </w:pPr>
  </w:style>
  <w:style w:type="character" w:styleId="CommentReference">
    <w:name w:val="annotation reference"/>
    <w:basedOn w:val="DefaultParagraphFont"/>
    <w:uiPriority w:val="99"/>
    <w:semiHidden/>
    <w:unhideWhenUsed/>
    <w:rsid w:val="005659EE"/>
    <w:rPr>
      <w:sz w:val="16"/>
      <w:szCs w:val="16"/>
    </w:rPr>
  </w:style>
  <w:style w:type="paragraph" w:styleId="CommentText">
    <w:name w:val="annotation text"/>
    <w:basedOn w:val="Normal"/>
    <w:link w:val="CommentTextChar"/>
    <w:uiPriority w:val="99"/>
    <w:semiHidden/>
    <w:unhideWhenUsed/>
    <w:rsid w:val="005659EE"/>
    <w:pPr>
      <w:spacing w:line="240" w:lineRule="auto"/>
    </w:pPr>
    <w:rPr>
      <w:sz w:val="20"/>
      <w:szCs w:val="20"/>
    </w:rPr>
  </w:style>
  <w:style w:type="character" w:customStyle="1" w:styleId="CommentTextChar">
    <w:name w:val="Comment Text Char"/>
    <w:basedOn w:val="DefaultParagraphFont"/>
    <w:link w:val="CommentText"/>
    <w:uiPriority w:val="99"/>
    <w:semiHidden/>
    <w:rsid w:val="005659EE"/>
    <w:rPr>
      <w:sz w:val="20"/>
      <w:szCs w:val="20"/>
    </w:rPr>
  </w:style>
  <w:style w:type="paragraph" w:styleId="CommentSubject">
    <w:name w:val="annotation subject"/>
    <w:basedOn w:val="CommentText"/>
    <w:next w:val="CommentText"/>
    <w:link w:val="CommentSubjectChar"/>
    <w:uiPriority w:val="99"/>
    <w:semiHidden/>
    <w:unhideWhenUsed/>
    <w:rsid w:val="005659EE"/>
    <w:rPr>
      <w:b/>
      <w:bCs/>
    </w:rPr>
  </w:style>
  <w:style w:type="character" w:customStyle="1" w:styleId="CommentSubjectChar">
    <w:name w:val="Comment Subject Char"/>
    <w:basedOn w:val="CommentTextChar"/>
    <w:link w:val="CommentSubject"/>
    <w:uiPriority w:val="99"/>
    <w:semiHidden/>
    <w:rsid w:val="005659EE"/>
    <w:rPr>
      <w:b/>
      <w:bCs/>
      <w:sz w:val="20"/>
      <w:szCs w:val="20"/>
    </w:rPr>
  </w:style>
  <w:style w:type="paragraph" w:styleId="BalloonText">
    <w:name w:val="Balloon Text"/>
    <w:basedOn w:val="Normal"/>
    <w:link w:val="BalloonTextChar"/>
    <w:uiPriority w:val="99"/>
    <w:semiHidden/>
    <w:unhideWhenUsed/>
    <w:rsid w:val="005659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59EE"/>
    <w:rPr>
      <w:rFonts w:ascii="Tahoma" w:hAnsi="Tahoma" w:cs="Tahoma"/>
      <w:sz w:val="16"/>
      <w:szCs w:val="16"/>
    </w:rPr>
  </w:style>
  <w:style w:type="character" w:styleId="Hyperlink">
    <w:name w:val="Hyperlink"/>
    <w:basedOn w:val="DefaultParagraphFont"/>
    <w:uiPriority w:val="99"/>
    <w:unhideWhenUsed/>
    <w:rsid w:val="00F4491E"/>
    <w:rPr>
      <w:color w:val="0563C1" w:themeColor="hyperlink"/>
      <w:u w:val="single"/>
    </w:rPr>
  </w:style>
  <w:style w:type="character" w:styleId="UnresolvedMention">
    <w:name w:val="Unresolved Mention"/>
    <w:basedOn w:val="DefaultParagraphFont"/>
    <w:uiPriority w:val="99"/>
    <w:semiHidden/>
    <w:unhideWhenUsed/>
    <w:rsid w:val="00F449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5100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forthriverstrust.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orthriverstrus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11AAEFF3069D49ADE7F74DF3CD8DB9" ma:contentTypeVersion="12" ma:contentTypeDescription="Create a new document." ma:contentTypeScope="" ma:versionID="e8bf2b1bbcc54507f0a3db925e26774a">
  <xsd:schema xmlns:xsd="http://www.w3.org/2001/XMLSchema" xmlns:xs="http://www.w3.org/2001/XMLSchema" xmlns:p="http://schemas.microsoft.com/office/2006/metadata/properties" xmlns:ns2="adce6f4e-ecac-42da-ad63-0661058f54d0" xmlns:ns3="38affe22-2b38-4434-99c4-347bdb4ef36b" targetNamespace="http://schemas.microsoft.com/office/2006/metadata/properties" ma:root="true" ma:fieldsID="a14a2231d2ab39cf6ade7d2be703764b" ns2:_="" ns3:_="">
    <xsd:import namespace="adce6f4e-ecac-42da-ad63-0661058f54d0"/>
    <xsd:import namespace="38affe22-2b38-4434-99c4-347bdb4ef36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ce6f4e-ecac-42da-ad63-0661058f54d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affe22-2b38-4434-99c4-347bdb4ef36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3F3EF-92EC-42A5-9556-EACE3EED3D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ce6f4e-ecac-42da-ad63-0661058f54d0"/>
    <ds:schemaRef ds:uri="38affe22-2b38-4434-99c4-347bdb4ef3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4E5417-D9A6-4B55-B7DA-2D6BD2AA93A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AEB4953-E3DC-4C4B-A3AF-B37C6E5F9E8E}">
  <ds:schemaRefs>
    <ds:schemaRef ds:uri="http://schemas.microsoft.com/sharepoint/v3/contenttype/forms"/>
  </ds:schemaRefs>
</ds:datastoreItem>
</file>

<file path=customXml/itemProps4.xml><?xml version="1.0" encoding="utf-8"?>
<ds:datastoreItem xmlns:ds="http://schemas.openxmlformats.org/officeDocument/2006/customXml" ds:itemID="{9D1C66EF-32A0-4395-8874-E5B8F1868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660</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Clackmannanshire Council</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dc:creator>
  <cp:lastModifiedBy>Alison Baker</cp:lastModifiedBy>
  <cp:revision>22</cp:revision>
  <dcterms:created xsi:type="dcterms:W3CDTF">2021-02-22T12:02:00Z</dcterms:created>
  <dcterms:modified xsi:type="dcterms:W3CDTF">2021-02-22T12:18:00Z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0x010100AF11AAEFF3069D49ADE7F74DF3CD8DB9</vt:lpwstr>
  </property>
</Properties>
</file>